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B4D" w:rsidRDefault="001D5B4D" w:rsidP="000852F9">
      <w:pPr>
        <w:spacing w:line="276" w:lineRule="auto"/>
      </w:pPr>
      <w:bookmarkStart w:id="0" w:name="_GoBack"/>
      <w:bookmarkEnd w:id="0"/>
    </w:p>
    <w:p w:rsidR="001D5B4D" w:rsidRDefault="001D5B4D" w:rsidP="00493C9A">
      <w:pPr>
        <w:spacing w:line="276" w:lineRule="auto"/>
        <w:jc w:val="center"/>
      </w:pPr>
    </w:p>
    <w:p w:rsidR="001D5B4D" w:rsidRDefault="001D5B4D" w:rsidP="00493C9A">
      <w:pPr>
        <w:spacing w:line="276" w:lineRule="auto"/>
        <w:jc w:val="center"/>
      </w:pPr>
    </w:p>
    <w:p w:rsidR="009607CF" w:rsidRDefault="009607CF" w:rsidP="00493C9A">
      <w:pPr>
        <w:spacing w:line="276" w:lineRule="auto"/>
        <w:jc w:val="center"/>
      </w:pPr>
    </w:p>
    <w:p w:rsidR="009607CF" w:rsidRDefault="00A95FA1" w:rsidP="00493C9A">
      <w:pPr>
        <w:spacing w:line="276" w:lineRule="auto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07.15pt;margin-top:-39.25pt;width:38.15pt;height:52.85pt;z-index:251659776">
            <v:imagedata r:id="rId5" o:title="" cropbottom="-10754f" cropright="26101f"/>
          </v:shape>
          <o:OLEObject Type="Embed" ProgID="MSPhotoEd.3" ShapeID="_x0000_s1047" DrawAspect="Content" ObjectID="_1774790688" r:id="rId6"/>
        </w:object>
      </w:r>
    </w:p>
    <w:p w:rsidR="001D5B4D" w:rsidRDefault="001D5B4D" w:rsidP="00493C9A">
      <w:pPr>
        <w:spacing w:line="276" w:lineRule="auto"/>
        <w:jc w:val="center"/>
        <w:rPr>
          <w:sz w:val="16"/>
        </w:rPr>
      </w:pPr>
    </w:p>
    <w:p w:rsidR="00711B5F" w:rsidRPr="007F79B4" w:rsidRDefault="008E412A" w:rsidP="00493C9A">
      <w:pPr>
        <w:keepNext/>
        <w:spacing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19685</wp:posOffset>
                </wp:positionV>
                <wp:extent cx="962025" cy="252730"/>
                <wp:effectExtent l="0" t="0" r="0" b="0"/>
                <wp:wrapNone/>
                <wp:docPr id="4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5F" w:rsidRPr="00A927DA" w:rsidRDefault="00711B5F" w:rsidP="00711B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393.65pt;margin-top:1.55pt;width:75.75pt;height:19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" strokecolor="white" strokeweight=".5pt">
                <v:textbox>
                  <w:txbxContent>
                    <w:p w:rsidR="00711B5F" w:rsidRPr="00A927DA" w:rsidRDefault="00711B5F" w:rsidP="00711B5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B5F" w:rsidRPr="007F79B4">
        <w:rPr>
          <w:b/>
          <w:sz w:val="26"/>
          <w:szCs w:val="26"/>
        </w:rPr>
        <w:t>АДМИНИСТРАЦИЯ</w:t>
      </w:r>
    </w:p>
    <w:p w:rsidR="00711B5F" w:rsidRPr="007F79B4" w:rsidRDefault="00AB4823" w:rsidP="00493C9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ЛАЗОВСКОГО МУНИЦИПАЛЬНОГО ОКРУГА</w:t>
      </w:r>
      <w:r w:rsidR="00711B5F" w:rsidRPr="007F79B4">
        <w:rPr>
          <w:b/>
          <w:sz w:val="26"/>
          <w:szCs w:val="26"/>
        </w:rPr>
        <w:t xml:space="preserve"> ПРИМОРСКОГО КРАЯ </w:t>
      </w:r>
    </w:p>
    <w:p w:rsidR="00711B5F" w:rsidRPr="007F79B4" w:rsidRDefault="008E412A" w:rsidP="00493C9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125730</wp:posOffset>
                </wp:positionV>
                <wp:extent cx="6090920" cy="8255"/>
                <wp:effectExtent l="0" t="0" r="0" b="0"/>
                <wp:wrapNone/>
                <wp:docPr id="3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04A4A" id="Прямая соединительная линия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9pt" to="481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33UgIAAF0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" strokeweight="1.5pt"/>
            </w:pict>
          </mc:Fallback>
        </mc:AlternateContent>
      </w:r>
    </w:p>
    <w:p w:rsidR="00711B5F" w:rsidRPr="007F79B4" w:rsidRDefault="008E412A" w:rsidP="00493C9A">
      <w:pPr>
        <w:spacing w:line="276" w:lineRule="auto"/>
        <w:rPr>
          <w:b/>
          <w:sz w:val="26"/>
          <w:szCs w:val="26"/>
        </w:rPr>
      </w:pPr>
      <w:r w:rsidRPr="00711B5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6985</wp:posOffset>
                </wp:positionV>
                <wp:extent cx="1478915" cy="222885"/>
                <wp:effectExtent l="0" t="0" r="0" b="0"/>
                <wp:wrapNone/>
                <wp:docPr id="2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5F" w:rsidRPr="00A927DA" w:rsidRDefault="00711B5F" w:rsidP="00711B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27" type="#_x0000_t202" style="position:absolute;margin-left:49.9pt;margin-top:.55pt;width:116.4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" strokecolor="white" strokeweight=".5pt">
                <v:textbox>
                  <w:txbxContent>
                    <w:p w:rsidR="00711B5F" w:rsidRPr="00A927DA" w:rsidRDefault="00711B5F" w:rsidP="00711B5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1B5F" w:rsidRPr="007F79B4" w:rsidRDefault="00C53873" w:rsidP="00493C9A">
      <w:pPr>
        <w:spacing w:line="276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РАСПОРЯЖЕНИЕ</w:t>
      </w:r>
    </w:p>
    <w:p w:rsidR="00711B5F" w:rsidRPr="007F79B4" w:rsidRDefault="008E412A" w:rsidP="00493C9A">
      <w:pPr>
        <w:spacing w:line="276" w:lineRule="auto"/>
        <w:jc w:val="center"/>
        <w:rPr>
          <w:b/>
          <w:spacing w:val="20"/>
          <w:sz w:val="26"/>
          <w:szCs w:val="26"/>
        </w:rPr>
      </w:pPr>
      <w:r w:rsidRPr="00711B5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87630</wp:posOffset>
                </wp:positionV>
                <wp:extent cx="2228850" cy="252730"/>
                <wp:effectExtent l="0" t="0" r="0" b="0"/>
                <wp:wrapNone/>
                <wp:docPr id="1" name="Надпись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5F" w:rsidRPr="00A927DA" w:rsidRDefault="00711B5F" w:rsidP="00711B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2" o:spid="_x0000_s1028" type="#_x0000_t202" style="position:absolute;left:0;text-align:left;margin-left:262.1pt;margin-top:6.9pt;width:175.5pt;height:19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" strokecolor="white" strokeweight=".5pt">
                <v:textbox>
                  <w:txbxContent>
                    <w:p w:rsidR="00711B5F" w:rsidRPr="00A927DA" w:rsidRDefault="00711B5F" w:rsidP="00711B5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B5F" w:rsidRPr="007F79B4" w:rsidRDefault="00711B5F" w:rsidP="00493C9A">
      <w:pPr>
        <w:spacing w:line="276" w:lineRule="auto"/>
        <w:jc w:val="center"/>
        <w:rPr>
          <w:b/>
          <w:spacing w:val="20"/>
          <w:sz w:val="26"/>
          <w:szCs w:val="26"/>
        </w:rPr>
      </w:pPr>
    </w:p>
    <w:p w:rsidR="00711B5F" w:rsidRDefault="00B43A8A" w:rsidP="00493C9A">
      <w:pPr>
        <w:suppressAutoHyphens/>
        <w:spacing w:line="276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</w:t>
      </w:r>
      <w:r w:rsidR="00EB01FC">
        <w:rPr>
          <w:sz w:val="26"/>
          <w:szCs w:val="26"/>
          <w:lang w:eastAsia="ar-SA"/>
        </w:rPr>
        <w:t>9</w:t>
      </w:r>
      <w:r w:rsidR="00032224">
        <w:rPr>
          <w:sz w:val="26"/>
          <w:szCs w:val="26"/>
          <w:lang w:eastAsia="ar-SA"/>
        </w:rPr>
        <w:t>.0</w:t>
      </w:r>
      <w:r w:rsidR="00EB01FC">
        <w:rPr>
          <w:sz w:val="26"/>
          <w:szCs w:val="26"/>
          <w:lang w:eastAsia="ar-SA"/>
        </w:rPr>
        <w:t>4</w:t>
      </w:r>
      <w:r w:rsidR="00032224">
        <w:rPr>
          <w:sz w:val="26"/>
          <w:szCs w:val="26"/>
          <w:lang w:eastAsia="ar-SA"/>
        </w:rPr>
        <w:t>.202</w:t>
      </w:r>
      <w:r>
        <w:rPr>
          <w:sz w:val="26"/>
          <w:szCs w:val="26"/>
          <w:lang w:eastAsia="ar-SA"/>
        </w:rPr>
        <w:t>4</w:t>
      </w:r>
      <w:r w:rsidR="00711B5F" w:rsidRPr="007F79B4">
        <w:rPr>
          <w:sz w:val="26"/>
          <w:szCs w:val="26"/>
          <w:lang w:eastAsia="ar-SA"/>
        </w:rPr>
        <w:t xml:space="preserve">                                </w:t>
      </w:r>
      <w:r w:rsidR="00C53873">
        <w:rPr>
          <w:sz w:val="26"/>
          <w:szCs w:val="26"/>
          <w:lang w:eastAsia="ar-SA"/>
        </w:rPr>
        <w:t xml:space="preserve">   </w:t>
      </w:r>
      <w:r w:rsidR="00711B5F" w:rsidRPr="007F79B4">
        <w:rPr>
          <w:sz w:val="26"/>
          <w:szCs w:val="26"/>
          <w:lang w:eastAsia="ar-SA"/>
        </w:rPr>
        <w:t xml:space="preserve">    </w:t>
      </w:r>
      <w:r w:rsidR="008E412A">
        <w:rPr>
          <w:sz w:val="26"/>
          <w:szCs w:val="26"/>
          <w:lang w:eastAsia="ar-SA"/>
        </w:rPr>
        <w:t xml:space="preserve">       </w:t>
      </w:r>
      <w:r w:rsidR="00711B5F" w:rsidRPr="007F79B4">
        <w:rPr>
          <w:sz w:val="26"/>
          <w:szCs w:val="26"/>
          <w:lang w:eastAsia="ar-SA"/>
        </w:rPr>
        <w:t xml:space="preserve"> с. Лазо             </w:t>
      </w:r>
      <w:r w:rsidR="00711B5F">
        <w:rPr>
          <w:sz w:val="26"/>
          <w:szCs w:val="26"/>
          <w:lang w:eastAsia="ar-SA"/>
        </w:rPr>
        <w:t xml:space="preserve">              </w:t>
      </w:r>
      <w:r w:rsidR="00C53873">
        <w:rPr>
          <w:sz w:val="26"/>
          <w:szCs w:val="26"/>
          <w:lang w:eastAsia="ar-SA"/>
        </w:rPr>
        <w:t xml:space="preserve">  </w:t>
      </w:r>
      <w:r w:rsidR="00711B5F">
        <w:rPr>
          <w:sz w:val="26"/>
          <w:szCs w:val="26"/>
          <w:lang w:eastAsia="ar-SA"/>
        </w:rPr>
        <w:t xml:space="preserve">            </w:t>
      </w:r>
      <w:r w:rsidR="00C53873">
        <w:rPr>
          <w:sz w:val="26"/>
          <w:szCs w:val="26"/>
          <w:lang w:eastAsia="ar-SA"/>
        </w:rPr>
        <w:t xml:space="preserve">        </w:t>
      </w:r>
      <w:r w:rsidR="00273380">
        <w:rPr>
          <w:sz w:val="26"/>
          <w:szCs w:val="26"/>
          <w:lang w:eastAsia="ar-SA"/>
        </w:rPr>
        <w:t xml:space="preserve"> </w:t>
      </w:r>
      <w:r w:rsidR="00721221">
        <w:rPr>
          <w:sz w:val="26"/>
          <w:szCs w:val="26"/>
          <w:lang w:eastAsia="ar-SA"/>
        </w:rPr>
        <w:t xml:space="preserve">№ </w:t>
      </w:r>
      <w:r w:rsidR="00EB01FC">
        <w:rPr>
          <w:sz w:val="26"/>
          <w:szCs w:val="26"/>
          <w:lang w:eastAsia="ar-SA"/>
        </w:rPr>
        <w:t xml:space="preserve">102 </w:t>
      </w:r>
      <w:r>
        <w:rPr>
          <w:sz w:val="26"/>
          <w:szCs w:val="26"/>
          <w:lang w:eastAsia="ar-SA"/>
        </w:rPr>
        <w:t>-р</w:t>
      </w:r>
    </w:p>
    <w:p w:rsidR="00EB01FC" w:rsidRDefault="00EB01FC" w:rsidP="00493C9A">
      <w:pPr>
        <w:suppressAutoHyphens/>
        <w:spacing w:line="276" w:lineRule="auto"/>
        <w:rPr>
          <w:sz w:val="26"/>
          <w:szCs w:val="26"/>
          <w:lang w:eastAsia="ar-SA"/>
        </w:rPr>
      </w:pPr>
    </w:p>
    <w:p w:rsidR="00EB01FC" w:rsidRDefault="00EB01FC" w:rsidP="00493C9A">
      <w:pPr>
        <w:suppressAutoHyphens/>
        <w:spacing w:line="276" w:lineRule="auto"/>
        <w:rPr>
          <w:sz w:val="26"/>
          <w:szCs w:val="26"/>
          <w:lang w:eastAsia="ar-SA"/>
        </w:rPr>
      </w:pPr>
    </w:p>
    <w:p w:rsidR="00C85A01" w:rsidRPr="00C85A01" w:rsidRDefault="00C85A01" w:rsidP="00C85A01">
      <w:pPr>
        <w:shd w:val="clear" w:color="auto" w:fill="FFFFFF"/>
        <w:spacing w:line="276" w:lineRule="auto"/>
        <w:ind w:right="65"/>
        <w:jc w:val="center"/>
        <w:rPr>
          <w:b/>
          <w:bCs/>
          <w:sz w:val="26"/>
          <w:szCs w:val="26"/>
        </w:rPr>
      </w:pPr>
      <w:r w:rsidRPr="00C85A01">
        <w:rPr>
          <w:b/>
          <w:bCs/>
          <w:sz w:val="26"/>
          <w:szCs w:val="26"/>
        </w:rPr>
        <w:t>Об организации и проведении муниципального этапа Всероссийской военно-патриотической игры «Зарница 2.0» в Лазовском муниципальном округе</w:t>
      </w:r>
    </w:p>
    <w:p w:rsidR="00C85A01" w:rsidRPr="00C85A01" w:rsidRDefault="00C85A01" w:rsidP="00C85A01">
      <w:pPr>
        <w:shd w:val="clear" w:color="auto" w:fill="FFFFFF"/>
        <w:spacing w:line="276" w:lineRule="auto"/>
        <w:ind w:right="65"/>
        <w:jc w:val="both"/>
        <w:rPr>
          <w:sz w:val="26"/>
          <w:szCs w:val="26"/>
        </w:rPr>
      </w:pPr>
    </w:p>
    <w:p w:rsidR="00C85A01" w:rsidRPr="00C85A01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  <w:r w:rsidRPr="00C85A01">
        <w:rPr>
          <w:sz w:val="26"/>
          <w:szCs w:val="26"/>
        </w:rPr>
        <w:tab/>
        <w:t xml:space="preserve">В целях приобретения и закрепления навыков начальной военной подготовки, формирования личностных качеств участников, способствующих успешной самореализации молодежи в трудовой, семейной и творческой сферах, формирования прочных основ патриотического сознания, чувства верности долгу по защите своего Отечества, активной гражданской  позиции, а также развития патриотического движения и системы исторически сложившихся военно-патриотических игр в Российской Федерации, в соответствии с протоколом заседания штаба муниципального этапа Всероссийской военно-патриотической игры «Зарница 2.0» в Лазовском муниципальном округе №1 от 04.04.2024 года. </w:t>
      </w:r>
    </w:p>
    <w:p w:rsidR="00C85A01" w:rsidRPr="00C85A01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  <w:r w:rsidRPr="00C85A01">
        <w:rPr>
          <w:sz w:val="26"/>
          <w:szCs w:val="26"/>
        </w:rPr>
        <w:t>1. Провести муниципальный этап Всероссийской военно-патриотической игры «Зарница 2.0» в Лазовском муниципальном округе 04 мая 2024 года:</w:t>
      </w:r>
    </w:p>
    <w:p w:rsidR="00C85A01" w:rsidRPr="00C85A01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  <w:r w:rsidRPr="00C85A01">
        <w:rPr>
          <w:sz w:val="26"/>
          <w:szCs w:val="26"/>
        </w:rPr>
        <w:t xml:space="preserve">1.1. Теоретическую часть во 2 корпусе МБОУ Преображенская СОШ № 11 по адресу п. Преображение ул. Морская 4. </w:t>
      </w:r>
    </w:p>
    <w:p w:rsidR="00C85A01" w:rsidRPr="00C85A01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  <w:r w:rsidRPr="00C85A01">
        <w:rPr>
          <w:sz w:val="26"/>
          <w:szCs w:val="26"/>
        </w:rPr>
        <w:t>1.2. Практическую часть на стадионе п. Преображения ул. Морская 7.</w:t>
      </w:r>
    </w:p>
    <w:p w:rsidR="00C85A01" w:rsidRPr="00C85A01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  <w:r w:rsidRPr="00C85A01">
        <w:rPr>
          <w:sz w:val="26"/>
          <w:szCs w:val="26"/>
        </w:rPr>
        <w:t xml:space="preserve">2. Управлению образования администрации Лазовского муниципального округа (М.Э. Галаган), «Центру культуры, спорта туризма и молодежной политики Лазовского муниципального округа» (Герасименко Н.А.)  совместно с муниципальными координаторами Регионального отделения Общероссийского общественно-государственного движения детей и молодежи «Движение первых» в </w:t>
      </w:r>
      <w:r w:rsidRPr="00C85A01">
        <w:rPr>
          <w:sz w:val="26"/>
          <w:szCs w:val="26"/>
        </w:rPr>
        <w:lastRenderedPageBreak/>
        <w:t xml:space="preserve">Лазовском муниципальном округе  (Титкова П.О., Гиреева К.В.), в срок до 15 апреля 2024 года разработать Положение об организации и проведении муниципального этапа Всероссийской военно-патриотической игры «Зарница 2.0» на территории Лазовского муниципального округа. </w:t>
      </w:r>
    </w:p>
    <w:p w:rsidR="00C85A01" w:rsidRPr="00C85A01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  <w:r w:rsidRPr="00C85A01">
        <w:rPr>
          <w:sz w:val="26"/>
          <w:szCs w:val="26"/>
        </w:rPr>
        <w:t>3. Управлению образования администрации Лазовского округа (М.Э. Галаган)</w:t>
      </w:r>
    </w:p>
    <w:p w:rsidR="00C85A01" w:rsidRPr="00C85A01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  <w:r w:rsidRPr="00C85A01">
        <w:rPr>
          <w:sz w:val="26"/>
          <w:szCs w:val="26"/>
        </w:rPr>
        <w:t>3.1. Организовать подвоз участников Игры к месту проведения мероприятия и обратно;</w:t>
      </w:r>
    </w:p>
    <w:p w:rsidR="00C85A01" w:rsidRPr="00C85A01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  <w:r w:rsidRPr="00C85A01">
        <w:rPr>
          <w:sz w:val="26"/>
          <w:szCs w:val="26"/>
        </w:rPr>
        <w:t xml:space="preserve">3.2. Организовать питание всех участников муниципального этапа Игры (завтрак, обед) в МБОУ Преображенская школа № 11(2 корпус); </w:t>
      </w:r>
    </w:p>
    <w:p w:rsidR="00C85A01" w:rsidRPr="00C85A01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  <w:r w:rsidRPr="00C85A01">
        <w:rPr>
          <w:sz w:val="26"/>
          <w:szCs w:val="26"/>
        </w:rPr>
        <w:t>3.3.</w:t>
      </w:r>
      <w:r w:rsidR="003D73FF">
        <w:rPr>
          <w:sz w:val="26"/>
          <w:szCs w:val="26"/>
        </w:rPr>
        <w:t xml:space="preserve"> </w:t>
      </w:r>
      <w:r w:rsidRPr="00C85A01">
        <w:rPr>
          <w:sz w:val="26"/>
          <w:szCs w:val="26"/>
        </w:rPr>
        <w:t>Обеспечить необходимым инвентарем для проведения дисциплин муниципального этапа.</w:t>
      </w:r>
    </w:p>
    <w:p w:rsidR="00C85A01" w:rsidRPr="00C85A01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  <w:r w:rsidRPr="00C85A01">
        <w:rPr>
          <w:sz w:val="26"/>
          <w:szCs w:val="26"/>
        </w:rPr>
        <w:t>4.</w:t>
      </w:r>
      <w:r w:rsidR="003D73FF">
        <w:rPr>
          <w:sz w:val="26"/>
          <w:szCs w:val="26"/>
        </w:rPr>
        <w:t xml:space="preserve"> </w:t>
      </w:r>
      <w:r w:rsidRPr="00C85A01">
        <w:rPr>
          <w:sz w:val="26"/>
          <w:szCs w:val="26"/>
        </w:rPr>
        <w:t xml:space="preserve">МКУ «Центр культуры, спорта, туризма и молодёжной политики»: организовать наградную атрибутику для победителей муниципального этапа Игры. </w:t>
      </w:r>
    </w:p>
    <w:p w:rsidR="00C85A01" w:rsidRPr="00C85A01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  <w:r w:rsidRPr="00C85A01">
        <w:rPr>
          <w:sz w:val="26"/>
          <w:szCs w:val="26"/>
        </w:rPr>
        <w:t>5.</w:t>
      </w:r>
      <w:r w:rsidR="003D73FF">
        <w:rPr>
          <w:sz w:val="26"/>
          <w:szCs w:val="26"/>
        </w:rPr>
        <w:t xml:space="preserve"> </w:t>
      </w:r>
      <w:r w:rsidRPr="00C85A01">
        <w:rPr>
          <w:sz w:val="26"/>
          <w:szCs w:val="26"/>
        </w:rPr>
        <w:t>Местному отделению Всероссийского движения детей и молодежи «Движение Первых» в Лазовском округе: разработать маршрутный лист Игры; взять под контроль организационные вопросы, в том числе по организации судейской коллегии Игр.</w:t>
      </w:r>
    </w:p>
    <w:p w:rsidR="00C85A01" w:rsidRPr="00C85A01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</w:p>
    <w:p w:rsidR="00C85A01" w:rsidRPr="00C85A01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</w:p>
    <w:p w:rsidR="000015C5" w:rsidRDefault="00C85A01" w:rsidP="00C85A01">
      <w:pPr>
        <w:shd w:val="clear" w:color="auto" w:fill="FFFFFF"/>
        <w:spacing w:line="360" w:lineRule="auto"/>
        <w:ind w:right="65"/>
        <w:jc w:val="both"/>
        <w:rPr>
          <w:sz w:val="26"/>
          <w:szCs w:val="26"/>
        </w:rPr>
      </w:pPr>
      <w:r w:rsidRPr="00C85A01">
        <w:rPr>
          <w:sz w:val="26"/>
          <w:szCs w:val="26"/>
        </w:rPr>
        <w:t>Глава Лазовского муниципального округа                                              Ю.А. Мосальский</w:t>
      </w:r>
    </w:p>
    <w:p w:rsidR="007A6422" w:rsidRDefault="007A6422" w:rsidP="00C85A01">
      <w:pPr>
        <w:shd w:val="clear" w:color="auto" w:fill="FFFFFF"/>
        <w:ind w:right="62"/>
        <w:jc w:val="both"/>
        <w:rPr>
          <w:rFonts w:eastAsiaTheme="minorHAnsi"/>
          <w:sz w:val="26"/>
          <w:szCs w:val="26"/>
          <w:lang w:eastAsia="en-US"/>
        </w:rPr>
      </w:pPr>
    </w:p>
    <w:p w:rsidR="00807B4C" w:rsidRPr="006D5538" w:rsidRDefault="00807B4C" w:rsidP="006D5538">
      <w:pPr>
        <w:shd w:val="clear" w:color="auto" w:fill="FFFFFF"/>
        <w:ind w:right="62"/>
        <w:rPr>
          <w:rFonts w:eastAsiaTheme="minorHAnsi"/>
          <w:sz w:val="26"/>
          <w:szCs w:val="26"/>
          <w:lang w:eastAsia="en-US"/>
        </w:rPr>
      </w:pPr>
    </w:p>
    <w:p w:rsidR="00E63505" w:rsidRDefault="00E63505" w:rsidP="00493C9A">
      <w:pPr>
        <w:shd w:val="clear" w:color="auto" w:fill="FFFFFF"/>
        <w:spacing w:line="276" w:lineRule="auto"/>
        <w:ind w:right="65"/>
        <w:jc w:val="right"/>
        <w:rPr>
          <w:spacing w:val="-5"/>
          <w:sz w:val="26"/>
          <w:szCs w:val="26"/>
        </w:rPr>
      </w:pPr>
    </w:p>
    <w:p w:rsidR="00E63505" w:rsidRDefault="00E63505" w:rsidP="00493C9A">
      <w:pPr>
        <w:shd w:val="clear" w:color="auto" w:fill="FFFFFF"/>
        <w:spacing w:line="276" w:lineRule="auto"/>
        <w:ind w:right="65"/>
        <w:jc w:val="right"/>
        <w:rPr>
          <w:spacing w:val="-5"/>
          <w:sz w:val="26"/>
          <w:szCs w:val="26"/>
        </w:rPr>
      </w:pPr>
    </w:p>
    <w:p w:rsidR="00F42E97" w:rsidRDefault="00F42E97" w:rsidP="00493C9A">
      <w:pPr>
        <w:shd w:val="clear" w:color="auto" w:fill="FFFFFF"/>
        <w:spacing w:line="276" w:lineRule="auto"/>
        <w:ind w:right="65"/>
        <w:jc w:val="right"/>
        <w:rPr>
          <w:spacing w:val="-5"/>
          <w:sz w:val="26"/>
          <w:szCs w:val="26"/>
        </w:rPr>
      </w:pPr>
    </w:p>
    <w:p w:rsidR="00F42E97" w:rsidRDefault="00F42E97" w:rsidP="00493C9A">
      <w:pPr>
        <w:shd w:val="clear" w:color="auto" w:fill="FFFFFF"/>
        <w:spacing w:line="276" w:lineRule="auto"/>
        <w:ind w:right="65"/>
        <w:jc w:val="right"/>
        <w:rPr>
          <w:spacing w:val="-5"/>
          <w:sz w:val="26"/>
          <w:szCs w:val="26"/>
        </w:rPr>
      </w:pPr>
    </w:p>
    <w:p w:rsidR="00F42E97" w:rsidRDefault="00F42E97" w:rsidP="00493C9A">
      <w:pPr>
        <w:shd w:val="clear" w:color="auto" w:fill="FFFFFF"/>
        <w:spacing w:line="276" w:lineRule="auto"/>
        <w:ind w:right="65"/>
        <w:jc w:val="right"/>
        <w:rPr>
          <w:spacing w:val="-5"/>
          <w:sz w:val="26"/>
          <w:szCs w:val="26"/>
        </w:rPr>
      </w:pPr>
    </w:p>
    <w:p w:rsidR="00F42E97" w:rsidRDefault="00F42E97" w:rsidP="00493C9A">
      <w:pPr>
        <w:shd w:val="clear" w:color="auto" w:fill="FFFFFF"/>
        <w:spacing w:line="276" w:lineRule="auto"/>
        <w:ind w:right="65"/>
        <w:jc w:val="right"/>
        <w:rPr>
          <w:spacing w:val="-5"/>
          <w:sz w:val="26"/>
          <w:szCs w:val="26"/>
        </w:rPr>
      </w:pPr>
    </w:p>
    <w:p w:rsidR="00F42E97" w:rsidRDefault="00F42E97" w:rsidP="00493C9A">
      <w:pPr>
        <w:shd w:val="clear" w:color="auto" w:fill="FFFFFF"/>
        <w:spacing w:line="276" w:lineRule="auto"/>
        <w:ind w:right="65"/>
        <w:jc w:val="right"/>
        <w:rPr>
          <w:spacing w:val="-5"/>
          <w:sz w:val="26"/>
          <w:szCs w:val="26"/>
        </w:rPr>
      </w:pPr>
    </w:p>
    <w:p w:rsidR="00F42E97" w:rsidRDefault="00F42E97" w:rsidP="00493C9A">
      <w:pPr>
        <w:shd w:val="clear" w:color="auto" w:fill="FFFFFF"/>
        <w:spacing w:line="276" w:lineRule="auto"/>
        <w:ind w:right="65"/>
        <w:jc w:val="right"/>
        <w:rPr>
          <w:spacing w:val="-5"/>
          <w:sz w:val="26"/>
          <w:szCs w:val="26"/>
        </w:rPr>
      </w:pPr>
    </w:p>
    <w:p w:rsidR="00F42E97" w:rsidRDefault="00F42E97" w:rsidP="00493C9A">
      <w:pPr>
        <w:shd w:val="clear" w:color="auto" w:fill="FFFFFF"/>
        <w:spacing w:line="276" w:lineRule="auto"/>
        <w:ind w:right="65"/>
        <w:jc w:val="right"/>
        <w:rPr>
          <w:spacing w:val="-5"/>
          <w:sz w:val="26"/>
          <w:szCs w:val="26"/>
        </w:rPr>
      </w:pPr>
    </w:p>
    <w:p w:rsidR="00F42E97" w:rsidRDefault="00F42E97" w:rsidP="00493C9A">
      <w:pPr>
        <w:shd w:val="clear" w:color="auto" w:fill="FFFFFF"/>
        <w:spacing w:line="276" w:lineRule="auto"/>
        <w:ind w:right="65"/>
        <w:jc w:val="right"/>
        <w:rPr>
          <w:spacing w:val="-5"/>
          <w:sz w:val="26"/>
          <w:szCs w:val="26"/>
        </w:rPr>
      </w:pPr>
    </w:p>
    <w:p w:rsidR="00FB06A8" w:rsidRDefault="00FB06A8" w:rsidP="00493C9A">
      <w:pPr>
        <w:shd w:val="clear" w:color="auto" w:fill="FFFFFF"/>
        <w:spacing w:line="276" w:lineRule="auto"/>
        <w:ind w:right="65"/>
        <w:jc w:val="right"/>
        <w:rPr>
          <w:spacing w:val="-5"/>
          <w:sz w:val="26"/>
          <w:szCs w:val="26"/>
        </w:rPr>
      </w:pPr>
    </w:p>
    <w:p w:rsidR="00032224" w:rsidRDefault="00032224" w:rsidP="00493C9A">
      <w:pPr>
        <w:pStyle w:val="a3"/>
        <w:spacing w:line="276" w:lineRule="auto"/>
        <w:jc w:val="both"/>
        <w:rPr>
          <w:sz w:val="26"/>
          <w:szCs w:val="26"/>
        </w:rPr>
      </w:pPr>
    </w:p>
    <w:sectPr w:rsidR="00032224" w:rsidSect="00273380">
      <w:pgSz w:w="11909" w:h="16834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30C3"/>
    <w:multiLevelType w:val="hybridMultilevel"/>
    <w:tmpl w:val="3EB29A04"/>
    <w:lvl w:ilvl="0" w:tplc="754AF2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C5652F"/>
    <w:multiLevelType w:val="hybridMultilevel"/>
    <w:tmpl w:val="2C087FF0"/>
    <w:lvl w:ilvl="0" w:tplc="55AE484E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11FD441A"/>
    <w:multiLevelType w:val="singleLevel"/>
    <w:tmpl w:val="A06020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F66C76"/>
    <w:multiLevelType w:val="hybridMultilevel"/>
    <w:tmpl w:val="DBE09C10"/>
    <w:lvl w:ilvl="0" w:tplc="F93C3F1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23582880"/>
    <w:multiLevelType w:val="hybridMultilevel"/>
    <w:tmpl w:val="CDA2534A"/>
    <w:lvl w:ilvl="0" w:tplc="02967C5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A03E8"/>
    <w:multiLevelType w:val="singleLevel"/>
    <w:tmpl w:val="087A7A58"/>
    <w:lvl w:ilvl="0">
      <w:start w:val="14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7CB14A9"/>
    <w:multiLevelType w:val="singleLevel"/>
    <w:tmpl w:val="899CCB6C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6030B6"/>
    <w:multiLevelType w:val="singleLevel"/>
    <w:tmpl w:val="095C9282"/>
    <w:lvl w:ilvl="0">
      <w:start w:val="6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8F0E05"/>
    <w:multiLevelType w:val="hybridMultilevel"/>
    <w:tmpl w:val="31FA9D5E"/>
    <w:lvl w:ilvl="0" w:tplc="87903922">
      <w:start w:val="3"/>
      <w:numFmt w:val="decimal"/>
      <w:lvlText w:val="%1."/>
      <w:lvlJc w:val="left"/>
      <w:pPr>
        <w:tabs>
          <w:tab w:val="num" w:pos="1590"/>
        </w:tabs>
        <w:ind w:left="15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443B43A3"/>
    <w:multiLevelType w:val="singleLevel"/>
    <w:tmpl w:val="130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7456304"/>
    <w:multiLevelType w:val="hybridMultilevel"/>
    <w:tmpl w:val="F19C904A"/>
    <w:lvl w:ilvl="0" w:tplc="DCF06F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4D131B13"/>
    <w:multiLevelType w:val="singleLevel"/>
    <w:tmpl w:val="4CA0FAFA"/>
    <w:lvl w:ilvl="0">
      <w:start w:val="2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4447171"/>
    <w:multiLevelType w:val="hybridMultilevel"/>
    <w:tmpl w:val="0FAC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9E1DA2"/>
    <w:multiLevelType w:val="hybridMultilevel"/>
    <w:tmpl w:val="C3FC2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77AE2"/>
    <w:multiLevelType w:val="hybridMultilevel"/>
    <w:tmpl w:val="AFEC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514FE"/>
    <w:multiLevelType w:val="singleLevel"/>
    <w:tmpl w:val="FE76B488"/>
    <w:lvl w:ilvl="0">
      <w:start w:val="10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11"/>
    <w:lvlOverride w:ilvl="0">
      <w:startOverride w:val="1"/>
    </w:lvlOverride>
  </w:num>
  <w:num w:numId="12">
    <w:abstractNumId w:val="3"/>
  </w:num>
  <w:num w:numId="13">
    <w:abstractNumId w:val="6"/>
    <w:lvlOverride w:ilvl="0">
      <w:startOverride w:val="1"/>
    </w:lvlOverride>
  </w:num>
  <w:num w:numId="14">
    <w:abstractNumId w:val="7"/>
    <w:lvlOverride w:ilvl="0">
      <w:startOverride w:val="6"/>
    </w:lvlOverride>
  </w:num>
  <w:num w:numId="15">
    <w:abstractNumId w:val="15"/>
    <w:lvlOverride w:ilvl="0">
      <w:startOverride w:val="10"/>
    </w:lvlOverride>
  </w:num>
  <w:num w:numId="16">
    <w:abstractNumId w:val="5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2F"/>
    <w:rsid w:val="000015C5"/>
    <w:rsid w:val="00004B9E"/>
    <w:rsid w:val="00011E56"/>
    <w:rsid w:val="0003092E"/>
    <w:rsid w:val="00032224"/>
    <w:rsid w:val="00061943"/>
    <w:rsid w:val="00082016"/>
    <w:rsid w:val="000842B4"/>
    <w:rsid w:val="000852F9"/>
    <w:rsid w:val="000872C7"/>
    <w:rsid w:val="00090533"/>
    <w:rsid w:val="00094417"/>
    <w:rsid w:val="000C77E6"/>
    <w:rsid w:val="000D445F"/>
    <w:rsid w:val="000E0DE5"/>
    <w:rsid w:val="000E3D35"/>
    <w:rsid w:val="000F402A"/>
    <w:rsid w:val="0011042F"/>
    <w:rsid w:val="0012689D"/>
    <w:rsid w:val="00133714"/>
    <w:rsid w:val="00135F15"/>
    <w:rsid w:val="00176BEB"/>
    <w:rsid w:val="0018255E"/>
    <w:rsid w:val="001A1523"/>
    <w:rsid w:val="001D5A54"/>
    <w:rsid w:val="001D5B4D"/>
    <w:rsid w:val="001E55F2"/>
    <w:rsid w:val="001E5D6E"/>
    <w:rsid w:val="0020177D"/>
    <w:rsid w:val="00221572"/>
    <w:rsid w:val="00232D34"/>
    <w:rsid w:val="00256072"/>
    <w:rsid w:val="002620D3"/>
    <w:rsid w:val="002643EA"/>
    <w:rsid w:val="00273380"/>
    <w:rsid w:val="00273F9F"/>
    <w:rsid w:val="00282E0B"/>
    <w:rsid w:val="00295E24"/>
    <w:rsid w:val="002C27A4"/>
    <w:rsid w:val="002C5CFC"/>
    <w:rsid w:val="002E276A"/>
    <w:rsid w:val="002E3995"/>
    <w:rsid w:val="002F20B2"/>
    <w:rsid w:val="002F234E"/>
    <w:rsid w:val="002F2E2C"/>
    <w:rsid w:val="002F2EF4"/>
    <w:rsid w:val="00306735"/>
    <w:rsid w:val="00321DF5"/>
    <w:rsid w:val="0032321F"/>
    <w:rsid w:val="0034437E"/>
    <w:rsid w:val="00346E77"/>
    <w:rsid w:val="00374F7A"/>
    <w:rsid w:val="003807E1"/>
    <w:rsid w:val="0039271E"/>
    <w:rsid w:val="003B27EA"/>
    <w:rsid w:val="003B65F1"/>
    <w:rsid w:val="003B7B08"/>
    <w:rsid w:val="003C7FD3"/>
    <w:rsid w:val="003D73FF"/>
    <w:rsid w:val="003E58C5"/>
    <w:rsid w:val="00401C5B"/>
    <w:rsid w:val="004031F8"/>
    <w:rsid w:val="0042170F"/>
    <w:rsid w:val="0043378F"/>
    <w:rsid w:val="00450E62"/>
    <w:rsid w:val="00454966"/>
    <w:rsid w:val="0045690C"/>
    <w:rsid w:val="00460F7C"/>
    <w:rsid w:val="0046243E"/>
    <w:rsid w:val="00475919"/>
    <w:rsid w:val="00480B2F"/>
    <w:rsid w:val="00484A1D"/>
    <w:rsid w:val="00493C9A"/>
    <w:rsid w:val="004B2DD8"/>
    <w:rsid w:val="00507F28"/>
    <w:rsid w:val="00520E40"/>
    <w:rsid w:val="005378E0"/>
    <w:rsid w:val="0054035F"/>
    <w:rsid w:val="0055536C"/>
    <w:rsid w:val="0056559A"/>
    <w:rsid w:val="00565A7C"/>
    <w:rsid w:val="005A1340"/>
    <w:rsid w:val="005A74FF"/>
    <w:rsid w:val="005F25A6"/>
    <w:rsid w:val="00606A4E"/>
    <w:rsid w:val="00611594"/>
    <w:rsid w:val="00616006"/>
    <w:rsid w:val="00617725"/>
    <w:rsid w:val="00640F9B"/>
    <w:rsid w:val="00641F5E"/>
    <w:rsid w:val="0065304C"/>
    <w:rsid w:val="006A561F"/>
    <w:rsid w:val="006D5538"/>
    <w:rsid w:val="006E28DE"/>
    <w:rsid w:val="006F18BB"/>
    <w:rsid w:val="00711B5F"/>
    <w:rsid w:val="00721221"/>
    <w:rsid w:val="00727162"/>
    <w:rsid w:val="00751644"/>
    <w:rsid w:val="00761CF5"/>
    <w:rsid w:val="007667CA"/>
    <w:rsid w:val="00793FBA"/>
    <w:rsid w:val="007A081C"/>
    <w:rsid w:val="007A6422"/>
    <w:rsid w:val="007C21FA"/>
    <w:rsid w:val="007C28F8"/>
    <w:rsid w:val="007C41A7"/>
    <w:rsid w:val="007F752C"/>
    <w:rsid w:val="00807B4C"/>
    <w:rsid w:val="008101BD"/>
    <w:rsid w:val="00843E6B"/>
    <w:rsid w:val="00844408"/>
    <w:rsid w:val="008466E4"/>
    <w:rsid w:val="00856E23"/>
    <w:rsid w:val="00864AE2"/>
    <w:rsid w:val="00873BD5"/>
    <w:rsid w:val="008A7EF5"/>
    <w:rsid w:val="008C319E"/>
    <w:rsid w:val="008D2B5C"/>
    <w:rsid w:val="008D355E"/>
    <w:rsid w:val="008E340F"/>
    <w:rsid w:val="008E412A"/>
    <w:rsid w:val="008E6C18"/>
    <w:rsid w:val="008E7343"/>
    <w:rsid w:val="0090253D"/>
    <w:rsid w:val="009150C4"/>
    <w:rsid w:val="00944916"/>
    <w:rsid w:val="009607CF"/>
    <w:rsid w:val="00975553"/>
    <w:rsid w:val="00983C5F"/>
    <w:rsid w:val="009A1DD9"/>
    <w:rsid w:val="009E46EF"/>
    <w:rsid w:val="009E588B"/>
    <w:rsid w:val="00A0573D"/>
    <w:rsid w:val="00A12E19"/>
    <w:rsid w:val="00A20305"/>
    <w:rsid w:val="00A6036C"/>
    <w:rsid w:val="00A75487"/>
    <w:rsid w:val="00A95FA1"/>
    <w:rsid w:val="00AB4823"/>
    <w:rsid w:val="00AC23E3"/>
    <w:rsid w:val="00B03848"/>
    <w:rsid w:val="00B0604D"/>
    <w:rsid w:val="00B43616"/>
    <w:rsid w:val="00B43A8A"/>
    <w:rsid w:val="00B56A86"/>
    <w:rsid w:val="00B8065C"/>
    <w:rsid w:val="00B82473"/>
    <w:rsid w:val="00B96509"/>
    <w:rsid w:val="00BB4AF7"/>
    <w:rsid w:val="00BD00B9"/>
    <w:rsid w:val="00BD0265"/>
    <w:rsid w:val="00BD26DB"/>
    <w:rsid w:val="00BE47A4"/>
    <w:rsid w:val="00C03117"/>
    <w:rsid w:val="00C111A5"/>
    <w:rsid w:val="00C13D27"/>
    <w:rsid w:val="00C15034"/>
    <w:rsid w:val="00C17A05"/>
    <w:rsid w:val="00C36FF8"/>
    <w:rsid w:val="00C45B24"/>
    <w:rsid w:val="00C53873"/>
    <w:rsid w:val="00C85A01"/>
    <w:rsid w:val="00CC0ED7"/>
    <w:rsid w:val="00CC2969"/>
    <w:rsid w:val="00CC7D40"/>
    <w:rsid w:val="00CD007A"/>
    <w:rsid w:val="00CE678B"/>
    <w:rsid w:val="00CF7062"/>
    <w:rsid w:val="00D1641C"/>
    <w:rsid w:val="00D32B97"/>
    <w:rsid w:val="00D35A28"/>
    <w:rsid w:val="00D43487"/>
    <w:rsid w:val="00D51ACC"/>
    <w:rsid w:val="00D61A51"/>
    <w:rsid w:val="00D73205"/>
    <w:rsid w:val="00D7379E"/>
    <w:rsid w:val="00DA6251"/>
    <w:rsid w:val="00DB674C"/>
    <w:rsid w:val="00DC307E"/>
    <w:rsid w:val="00DD5EB8"/>
    <w:rsid w:val="00DD6685"/>
    <w:rsid w:val="00DD68D9"/>
    <w:rsid w:val="00DE0F58"/>
    <w:rsid w:val="00DE511B"/>
    <w:rsid w:val="00E172C5"/>
    <w:rsid w:val="00E24090"/>
    <w:rsid w:val="00E63505"/>
    <w:rsid w:val="00E71BF9"/>
    <w:rsid w:val="00EA73BE"/>
    <w:rsid w:val="00EB01FC"/>
    <w:rsid w:val="00EB0777"/>
    <w:rsid w:val="00EE0D5E"/>
    <w:rsid w:val="00F0321A"/>
    <w:rsid w:val="00F13511"/>
    <w:rsid w:val="00F349CF"/>
    <w:rsid w:val="00F40399"/>
    <w:rsid w:val="00F42DDB"/>
    <w:rsid w:val="00F42E97"/>
    <w:rsid w:val="00F75531"/>
    <w:rsid w:val="00F949F8"/>
    <w:rsid w:val="00FA3CF2"/>
    <w:rsid w:val="00FB06A8"/>
    <w:rsid w:val="00FB1FB0"/>
    <w:rsid w:val="00F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B5E6317-80EC-4368-A258-2A9BE93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667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/АДМИНИСТРАЦИЯ</vt:lpstr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†га ў«Ґў  ‚Ґа</dc:creator>
  <cp:keywords/>
  <cp:lastModifiedBy>user</cp:lastModifiedBy>
  <cp:revision>2</cp:revision>
  <cp:lastPrinted>2024-04-12T05:22:00Z</cp:lastPrinted>
  <dcterms:created xsi:type="dcterms:W3CDTF">2024-04-16T06:38:00Z</dcterms:created>
  <dcterms:modified xsi:type="dcterms:W3CDTF">2024-04-16T06:38:00Z</dcterms:modified>
</cp:coreProperties>
</file>